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AA7" w:rsidRDefault="00A95AA7" w:rsidP="00A95AA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Муниципальное общеобразовательное учреждение</w:t>
      </w:r>
    </w:p>
    <w:p w:rsidR="00A95AA7" w:rsidRDefault="00A95AA7" w:rsidP="00A95AA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Хмельниковская средняя общеобразовательная школа</w:t>
      </w:r>
    </w:p>
    <w:p w:rsidR="00A95AA7" w:rsidRDefault="00A95AA7" w:rsidP="00A95AA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Ростовского района Ярославской области</w:t>
      </w:r>
    </w:p>
    <w:p w:rsidR="00A95AA7" w:rsidRDefault="00A95AA7" w:rsidP="00A95AA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5AA7" w:rsidRDefault="00A95AA7" w:rsidP="00A95AA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 Р И К А З</w:t>
      </w:r>
    </w:p>
    <w:p w:rsidR="00A95AA7" w:rsidRDefault="00A95AA7" w:rsidP="00A95A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5AA7" w:rsidRDefault="00FB3684" w:rsidP="00A9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</w:t>
      </w:r>
      <w:bookmarkStart w:id="0" w:name="_GoBack"/>
      <w:bookmarkEnd w:id="0"/>
      <w:r w:rsidR="00A95AA7">
        <w:rPr>
          <w:rFonts w:ascii="Times New Roman" w:hAnsi="Times New Roman" w:cs="Times New Roman"/>
          <w:sz w:val="24"/>
          <w:szCs w:val="24"/>
        </w:rPr>
        <w:t>.08.2021                                                                                             № 1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A95AA7" w:rsidRDefault="00A95AA7" w:rsidP="00A9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AA7" w:rsidRDefault="00A95AA7" w:rsidP="00A95A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назначении ответственных за </w:t>
      </w:r>
    </w:p>
    <w:p w:rsidR="00A95AA7" w:rsidRDefault="00A95AA7" w:rsidP="00A95A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ежедневной влажной уборки</w:t>
      </w:r>
    </w:p>
    <w:p w:rsidR="00A95AA7" w:rsidRDefault="00A95AA7" w:rsidP="00A95A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5AA7" w:rsidRDefault="00A95AA7" w:rsidP="00A95A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В соответствии с правилами СП 3.1\2.4.3598-20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-19) и в целях предупреждения распространения новой коронавирусной инфекции</w:t>
      </w:r>
    </w:p>
    <w:p w:rsidR="00A95AA7" w:rsidRDefault="00A95AA7" w:rsidP="00A95A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5AA7" w:rsidRDefault="00A95AA7" w:rsidP="00A95A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A95AA7" w:rsidRDefault="00A95AA7" w:rsidP="00A95A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М.В., завхозу школы, обеспечить мероприятия по ежедневной влажной уборке помещений с применением моющих и дезинфицирующих средств с обработкой всех контактных поверхностей. </w:t>
      </w:r>
    </w:p>
    <w:p w:rsidR="00A95AA7" w:rsidRDefault="00A95AA7" w:rsidP="00A95A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уборщиков служебных помещений, кухонных рабочих ответственными за проведение ежедневной влажной уборки с применением моющих и дезинфицирующих средств с обработкой всех контактных поверхностей, закрепленных за ними помещений. </w:t>
      </w:r>
    </w:p>
    <w:p w:rsidR="00A95AA7" w:rsidRDefault="00A95AA7" w:rsidP="00A95A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Возложить контроль за проведением влажных уборок класс</w:t>
      </w:r>
      <w:r w:rsidR="00B95C38">
        <w:rPr>
          <w:rFonts w:ascii="Times New Roman" w:hAnsi="Times New Roman" w:cs="Times New Roman"/>
          <w:sz w:val="24"/>
          <w:szCs w:val="24"/>
        </w:rPr>
        <w:t>ных помещений, рекреаций на технических служащих</w:t>
      </w:r>
      <w:r>
        <w:rPr>
          <w:rFonts w:ascii="Times New Roman" w:hAnsi="Times New Roman" w:cs="Times New Roman"/>
          <w:sz w:val="24"/>
          <w:szCs w:val="24"/>
        </w:rPr>
        <w:t xml:space="preserve">, за вспомогательными помещениями – завхоза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Казенкову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A95AA7" w:rsidRDefault="00A95AA7" w:rsidP="00A95A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A95AA7" w:rsidRDefault="00A95AA7" w:rsidP="00A95A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5AA7" w:rsidRDefault="00A95AA7" w:rsidP="00A95A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5AA7" w:rsidRDefault="00A95AA7" w:rsidP="00A95AA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                     Мироненко Т.В.</w:t>
      </w:r>
    </w:p>
    <w:p w:rsidR="00A95AA7" w:rsidRDefault="00A95AA7" w:rsidP="00A95AA7">
      <w:pPr>
        <w:tabs>
          <w:tab w:val="left" w:pos="7626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ознакомлены: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Казенкова М.В.</w:t>
      </w:r>
    </w:p>
    <w:p w:rsidR="00A95AA7" w:rsidRDefault="00A95AA7" w:rsidP="00A95AA7">
      <w:pPr>
        <w:tabs>
          <w:tab w:val="left" w:pos="467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Чечулина Е.В.</w:t>
      </w:r>
    </w:p>
    <w:p w:rsidR="00A95AA7" w:rsidRDefault="00A95AA7" w:rsidP="00A95AA7">
      <w:pPr>
        <w:tabs>
          <w:tab w:val="left" w:pos="467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Зачесова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Л.Б.</w:t>
      </w:r>
    </w:p>
    <w:p w:rsidR="00A95AA7" w:rsidRDefault="00A95AA7" w:rsidP="00A95AA7">
      <w:pPr>
        <w:tabs>
          <w:tab w:val="left" w:pos="467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A95AA7" w:rsidRDefault="00A95AA7" w:rsidP="00A95AA7">
      <w:pPr>
        <w:tabs>
          <w:tab w:val="left" w:pos="467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Павлова Л.А.</w:t>
      </w:r>
    </w:p>
    <w:p w:rsidR="00A95AA7" w:rsidRDefault="00A95AA7" w:rsidP="00A95AA7">
      <w:pPr>
        <w:tabs>
          <w:tab w:val="left" w:pos="467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Гладышева Г.А.</w:t>
      </w:r>
    </w:p>
    <w:p w:rsidR="00E62B3C" w:rsidRPr="00A95AA7" w:rsidRDefault="00A95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95AA7">
        <w:rPr>
          <w:rFonts w:ascii="Times New Roman" w:hAnsi="Times New Roman" w:cs="Times New Roman"/>
          <w:sz w:val="24"/>
          <w:szCs w:val="24"/>
        </w:rPr>
        <w:t>Михайлова Е.В.</w:t>
      </w:r>
    </w:p>
    <w:sectPr w:rsidR="00E62B3C" w:rsidRPr="00A95AA7" w:rsidSect="00E62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216D9"/>
    <w:multiLevelType w:val="hybridMultilevel"/>
    <w:tmpl w:val="68201A50"/>
    <w:lvl w:ilvl="0" w:tplc="699868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AA7"/>
    <w:rsid w:val="00A95AA7"/>
    <w:rsid w:val="00B95C38"/>
    <w:rsid w:val="00E62B3C"/>
    <w:rsid w:val="00FB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4429"/>
  <w15:docId w15:val="{E4448371-F1E9-4493-9FBE-E4A9CD8F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A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3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3</cp:revision>
  <cp:lastPrinted>2021-09-22T07:00:00Z</cp:lastPrinted>
  <dcterms:created xsi:type="dcterms:W3CDTF">2021-08-26T17:45:00Z</dcterms:created>
  <dcterms:modified xsi:type="dcterms:W3CDTF">2021-09-22T07:00:00Z</dcterms:modified>
</cp:coreProperties>
</file>